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BB" w:rsidRPr="002C0904" w:rsidRDefault="00797ABB" w:rsidP="00797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97ABB" w:rsidRPr="002C0904" w:rsidRDefault="00797ABB" w:rsidP="00797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 xml:space="preserve"> ЧЕРНОВЕЦКОГО СЕЛЬСОВЕТА</w:t>
      </w:r>
    </w:p>
    <w:p w:rsidR="00797ABB" w:rsidRPr="002C0904" w:rsidRDefault="00797ABB" w:rsidP="00797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797ABB" w:rsidRPr="002C0904" w:rsidRDefault="00797ABB" w:rsidP="00797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ABB" w:rsidRPr="002C0904" w:rsidRDefault="00797ABB" w:rsidP="00797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7ABB" w:rsidRPr="002C0904" w:rsidRDefault="00797ABB" w:rsidP="006F2957">
      <w:pPr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C0904" w:rsidRPr="002C0904">
        <w:rPr>
          <w:rFonts w:ascii="Times New Roman" w:hAnsi="Times New Roman" w:cs="Times New Roman"/>
          <w:b/>
          <w:sz w:val="28"/>
          <w:szCs w:val="28"/>
        </w:rPr>
        <w:t>2</w:t>
      </w:r>
      <w:r w:rsidR="006F2957">
        <w:rPr>
          <w:rFonts w:ascii="Times New Roman" w:hAnsi="Times New Roman" w:cs="Times New Roman"/>
          <w:b/>
          <w:sz w:val="28"/>
          <w:szCs w:val="28"/>
        </w:rPr>
        <w:t>3</w:t>
      </w:r>
      <w:r w:rsidR="002C0904" w:rsidRPr="002C0904">
        <w:rPr>
          <w:rFonts w:ascii="Times New Roman" w:hAnsi="Times New Roman" w:cs="Times New Roman"/>
          <w:b/>
          <w:sz w:val="28"/>
          <w:szCs w:val="28"/>
        </w:rPr>
        <w:t>.0</w:t>
      </w:r>
      <w:r w:rsidR="002C0904">
        <w:rPr>
          <w:rFonts w:ascii="Times New Roman" w:hAnsi="Times New Roman" w:cs="Times New Roman"/>
          <w:b/>
          <w:sz w:val="28"/>
          <w:szCs w:val="28"/>
        </w:rPr>
        <w:t>3</w:t>
      </w:r>
      <w:r w:rsidRPr="002C0904">
        <w:rPr>
          <w:rFonts w:ascii="Times New Roman" w:hAnsi="Times New Roman" w:cs="Times New Roman"/>
          <w:b/>
          <w:sz w:val="28"/>
          <w:szCs w:val="28"/>
        </w:rPr>
        <w:t>. 201</w:t>
      </w:r>
      <w:r w:rsidR="002C0904">
        <w:rPr>
          <w:rFonts w:ascii="Times New Roman" w:hAnsi="Times New Roman" w:cs="Times New Roman"/>
          <w:b/>
          <w:sz w:val="28"/>
          <w:szCs w:val="28"/>
        </w:rPr>
        <w:t>7</w:t>
      </w:r>
      <w:r w:rsidRPr="002C0904">
        <w:rPr>
          <w:rFonts w:ascii="Times New Roman" w:hAnsi="Times New Roman" w:cs="Times New Roman"/>
          <w:b/>
          <w:sz w:val="28"/>
          <w:szCs w:val="28"/>
        </w:rPr>
        <w:t xml:space="preserve"> г № </w:t>
      </w:r>
      <w:r w:rsidR="006F2957">
        <w:rPr>
          <w:rFonts w:ascii="Times New Roman" w:hAnsi="Times New Roman" w:cs="Times New Roman"/>
          <w:b/>
          <w:sz w:val="28"/>
          <w:szCs w:val="28"/>
        </w:rPr>
        <w:t>13</w:t>
      </w:r>
    </w:p>
    <w:p w:rsidR="00797ABB" w:rsidRPr="002C0904" w:rsidRDefault="00797ABB" w:rsidP="002C090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C0904">
        <w:rPr>
          <w:rFonts w:ascii="Times New Roman" w:hAnsi="Times New Roman" w:cs="Times New Roman"/>
          <w:b/>
          <w:sz w:val="32"/>
          <w:szCs w:val="32"/>
        </w:rPr>
        <w:t>« О</w:t>
      </w:r>
      <w:r w:rsidRPr="002C0904">
        <w:rPr>
          <w:rFonts w:ascii="Times New Roman" w:hAnsi="Times New Roman" w:cs="Times New Roman"/>
          <w:sz w:val="32"/>
          <w:szCs w:val="32"/>
        </w:rPr>
        <w:t xml:space="preserve"> </w:t>
      </w:r>
      <w:r w:rsidRPr="002C0904">
        <w:rPr>
          <w:rFonts w:ascii="Times New Roman" w:hAnsi="Times New Roman" w:cs="Times New Roman"/>
          <w:b/>
          <w:sz w:val="32"/>
          <w:szCs w:val="32"/>
        </w:rPr>
        <w:t>проведении месячника образцовой</w:t>
      </w:r>
    </w:p>
    <w:p w:rsidR="00797ABB" w:rsidRPr="002C0904" w:rsidRDefault="00797ABB" w:rsidP="002C090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C0904">
        <w:rPr>
          <w:rFonts w:ascii="Times New Roman" w:hAnsi="Times New Roman" w:cs="Times New Roman"/>
          <w:b/>
          <w:sz w:val="32"/>
          <w:szCs w:val="32"/>
        </w:rPr>
        <w:t xml:space="preserve"> чистоты и санитарного порядка на территории</w:t>
      </w:r>
    </w:p>
    <w:p w:rsidR="00797ABB" w:rsidRPr="002C0904" w:rsidRDefault="00797ABB" w:rsidP="002C090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C0904">
        <w:rPr>
          <w:rFonts w:ascii="Times New Roman" w:hAnsi="Times New Roman" w:cs="Times New Roman"/>
          <w:b/>
          <w:sz w:val="32"/>
          <w:szCs w:val="32"/>
        </w:rPr>
        <w:t xml:space="preserve"> населенных пунктов муниципального </w:t>
      </w:r>
    </w:p>
    <w:p w:rsidR="00797ABB" w:rsidRPr="002C0904" w:rsidRDefault="00797ABB" w:rsidP="002C090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C0904">
        <w:rPr>
          <w:rFonts w:ascii="Times New Roman" w:hAnsi="Times New Roman" w:cs="Times New Roman"/>
          <w:b/>
          <w:sz w:val="32"/>
          <w:szCs w:val="32"/>
        </w:rPr>
        <w:t>образования « Черновецкий сельсовет».</w:t>
      </w:r>
    </w:p>
    <w:p w:rsidR="00797ABB" w:rsidRPr="002C0904" w:rsidRDefault="00797ABB" w:rsidP="002C09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 В целях наведения чистоты и санитарного порядка на территории населенных пунктов М О « Черновецкий сельсовет» после осенне- зимнего периода и постоянного обеспечения санитарной культуры на должном уровне администрация « Черновецкий сельсовет» Пристенского района Курской области </w:t>
      </w:r>
      <w:r w:rsidR="008870A5" w:rsidRPr="002C0904">
        <w:rPr>
          <w:rFonts w:ascii="Times New Roman" w:hAnsi="Times New Roman" w:cs="Times New Roman"/>
          <w:sz w:val="28"/>
          <w:szCs w:val="28"/>
        </w:rPr>
        <w:t>постановляет</w:t>
      </w:r>
      <w:r w:rsidRPr="002C0904">
        <w:rPr>
          <w:rFonts w:ascii="Times New Roman" w:hAnsi="Times New Roman" w:cs="Times New Roman"/>
          <w:sz w:val="28"/>
          <w:szCs w:val="28"/>
        </w:rPr>
        <w:t>:</w:t>
      </w:r>
    </w:p>
    <w:p w:rsidR="00797ABB" w:rsidRPr="002C0904" w:rsidRDefault="00797ABB" w:rsidP="006F2957">
      <w:pPr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1.Провести с </w:t>
      </w:r>
      <w:r w:rsidR="002C0904" w:rsidRPr="002C0904">
        <w:rPr>
          <w:rFonts w:ascii="Times New Roman" w:hAnsi="Times New Roman" w:cs="Times New Roman"/>
          <w:sz w:val="28"/>
          <w:szCs w:val="28"/>
        </w:rPr>
        <w:t>27 марта</w:t>
      </w:r>
      <w:r w:rsidRPr="002C0904">
        <w:rPr>
          <w:rFonts w:ascii="Times New Roman" w:hAnsi="Times New Roman" w:cs="Times New Roman"/>
          <w:sz w:val="28"/>
          <w:szCs w:val="28"/>
        </w:rPr>
        <w:t xml:space="preserve"> </w:t>
      </w:r>
      <w:r w:rsidR="006F2957">
        <w:rPr>
          <w:rFonts w:ascii="Times New Roman" w:hAnsi="Times New Roman" w:cs="Times New Roman"/>
          <w:sz w:val="28"/>
          <w:szCs w:val="28"/>
        </w:rPr>
        <w:t>2020</w:t>
      </w:r>
      <w:r w:rsidRPr="002C090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C0904" w:rsidRPr="002C0904">
        <w:rPr>
          <w:rFonts w:ascii="Times New Roman" w:hAnsi="Times New Roman" w:cs="Times New Roman"/>
          <w:sz w:val="28"/>
          <w:szCs w:val="28"/>
        </w:rPr>
        <w:t>29</w:t>
      </w:r>
      <w:r w:rsidR="006F2957">
        <w:rPr>
          <w:rFonts w:ascii="Times New Roman" w:hAnsi="Times New Roman" w:cs="Times New Roman"/>
          <w:sz w:val="28"/>
          <w:szCs w:val="28"/>
        </w:rPr>
        <w:t xml:space="preserve"> апреля 2020 </w:t>
      </w:r>
      <w:r w:rsidRPr="002C0904">
        <w:rPr>
          <w:rFonts w:ascii="Times New Roman" w:hAnsi="Times New Roman" w:cs="Times New Roman"/>
          <w:sz w:val="28"/>
          <w:szCs w:val="28"/>
        </w:rPr>
        <w:t>года на территории населенных пунктов муниципального образования « Черновецкий сельсовет» месячник образцовой чистоты и санитарного порядка. Образовать штаб по подготовке и проведению месячника образцовой чистоты и санитарного порядка на территории населённых пунктов  Черновецкого сельсовета и утвердить его прилагаемый состав /Приложение №1/.</w:t>
      </w:r>
    </w:p>
    <w:p w:rsidR="00797ABB" w:rsidRPr="002C0904" w:rsidRDefault="00797ABB" w:rsidP="006F2957">
      <w:pPr>
        <w:autoSpaceDN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 2.Председателю штаба разработать организационно – технические мероприятия по подготовке и проведению месячника образцовой чистоты и санитарного порядка с указанием должностных лиц , ответственных за их исполнение , составить график проведения работ по благоустройству территорий и представить их штабу по подготовке и проведению месячника образцовой чистоты и санитарного порядка.</w:t>
      </w:r>
    </w:p>
    <w:p w:rsidR="00797ABB" w:rsidRPr="002C0904" w:rsidRDefault="00797ABB" w:rsidP="006F2957">
      <w:pPr>
        <w:autoSpaceDN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>3.Установить, что пятница- единый санитарный день для проведения работ по уборке территорий населенных пунктов, в том числе территорий занимаемых и закрепленных за учреждениями, в районах индивидуальной застройки с целью обеспечения постоянного поддержания надлежащего санитарного состояния в населенных пунктах.</w:t>
      </w:r>
    </w:p>
    <w:p w:rsidR="00797ABB" w:rsidRPr="002C0904" w:rsidRDefault="00797ABB" w:rsidP="006F2957">
      <w:pPr>
        <w:autoSpaceDN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lastRenderedPageBreak/>
        <w:t>4. Принимать в установленном порядке к нарушителям санитарного порядка меры административной ответственности в соответствии с законом об административных правонарушениях в Курской области.</w:t>
      </w:r>
    </w:p>
    <w:p w:rsidR="00797ABB" w:rsidRPr="002C0904" w:rsidRDefault="00797ABB" w:rsidP="006F2957">
      <w:pPr>
        <w:autoSpaceDN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>5. Штабу по подготовке и проведению месячника образцовой чистоты</w:t>
      </w:r>
      <w:r w:rsidR="006F2957">
        <w:rPr>
          <w:rFonts w:ascii="Times New Roman" w:hAnsi="Times New Roman" w:cs="Times New Roman"/>
          <w:sz w:val="28"/>
          <w:szCs w:val="28"/>
        </w:rPr>
        <w:t xml:space="preserve"> </w:t>
      </w:r>
      <w:r w:rsidRPr="002C0904">
        <w:rPr>
          <w:rFonts w:ascii="Times New Roman" w:hAnsi="Times New Roman" w:cs="Times New Roman"/>
          <w:sz w:val="28"/>
          <w:szCs w:val="28"/>
        </w:rPr>
        <w:t>и санитарного порядка на территории населённых пунктов  Черновецкого сельсовета ежедекадно рассматривать на своих заседаниях выполнение мероприятий по благоустройству и санитарному порядку населённых пунктов  Черновецкого сельсовета..</w:t>
      </w:r>
    </w:p>
    <w:p w:rsidR="00797ABB" w:rsidRPr="002C0904" w:rsidRDefault="00797ABB" w:rsidP="006F2957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 6. Контроль </w:t>
      </w:r>
      <w:r w:rsidR="006F2957">
        <w:rPr>
          <w:rFonts w:ascii="Times New Roman" w:hAnsi="Times New Roman" w:cs="Times New Roman"/>
          <w:sz w:val="28"/>
          <w:szCs w:val="28"/>
        </w:rPr>
        <w:t xml:space="preserve"> </w:t>
      </w:r>
      <w:r w:rsidRPr="002C0904">
        <w:rPr>
          <w:rFonts w:ascii="Times New Roman" w:hAnsi="Times New Roman" w:cs="Times New Roman"/>
          <w:sz w:val="28"/>
          <w:szCs w:val="28"/>
        </w:rPr>
        <w:t>за выполнением данного постановления оставляю за собой.</w:t>
      </w:r>
    </w:p>
    <w:p w:rsidR="00797ABB" w:rsidRPr="002C0904" w:rsidRDefault="00797ABB" w:rsidP="006F2957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 7. Постановление вступает в силу со дня его обнародования и распространяет своё действие на правоотношения </w:t>
      </w:r>
      <w:r w:rsidR="006F2957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8870A5" w:rsidRPr="002C0904">
        <w:rPr>
          <w:rFonts w:ascii="Times New Roman" w:hAnsi="Times New Roman" w:cs="Times New Roman"/>
          <w:sz w:val="28"/>
          <w:szCs w:val="28"/>
        </w:rPr>
        <w:t>01.04</w:t>
      </w:r>
      <w:r w:rsidR="006F2957">
        <w:rPr>
          <w:rFonts w:ascii="Times New Roman" w:hAnsi="Times New Roman" w:cs="Times New Roman"/>
          <w:sz w:val="28"/>
          <w:szCs w:val="28"/>
        </w:rPr>
        <w:t xml:space="preserve">.2020 </w:t>
      </w:r>
      <w:r w:rsidRPr="002C0904">
        <w:rPr>
          <w:rFonts w:ascii="Times New Roman" w:hAnsi="Times New Roman" w:cs="Times New Roman"/>
          <w:sz w:val="28"/>
          <w:szCs w:val="28"/>
        </w:rPr>
        <w:t>года.</w:t>
      </w:r>
    </w:p>
    <w:p w:rsidR="00797ABB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957" w:rsidRDefault="006F2957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957" w:rsidRPr="002C0904" w:rsidRDefault="006F2957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904">
        <w:rPr>
          <w:rFonts w:ascii="Times New Roman" w:hAnsi="Times New Roman" w:cs="Times New Roman"/>
          <w:b/>
          <w:bCs/>
          <w:sz w:val="28"/>
          <w:szCs w:val="28"/>
        </w:rPr>
        <w:t>Глава  Черновецкого сельсовета</w:t>
      </w:r>
    </w:p>
    <w:p w:rsidR="002C0904" w:rsidRDefault="00797ABB" w:rsidP="006F29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904">
        <w:rPr>
          <w:rFonts w:ascii="Times New Roman" w:hAnsi="Times New Roman" w:cs="Times New Roman"/>
          <w:b/>
          <w:bCs/>
          <w:sz w:val="28"/>
          <w:szCs w:val="28"/>
        </w:rPr>
        <w:t>Пристенского района</w:t>
      </w:r>
    </w:p>
    <w:p w:rsidR="00797ABB" w:rsidRPr="002C0904" w:rsidRDefault="00797ABB" w:rsidP="006F29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904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 </w:t>
      </w:r>
      <w:r w:rsidR="008870A5" w:rsidRPr="002C09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2C09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F2957">
        <w:rPr>
          <w:rFonts w:ascii="Times New Roman" w:hAnsi="Times New Roman" w:cs="Times New Roman"/>
          <w:b/>
          <w:bCs/>
          <w:sz w:val="28"/>
          <w:szCs w:val="28"/>
        </w:rPr>
        <w:t xml:space="preserve"> М.Л.Скандакова</w:t>
      </w:r>
    </w:p>
    <w:p w:rsidR="00797ABB" w:rsidRPr="002C0904" w:rsidRDefault="00797ABB" w:rsidP="006F295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957" w:rsidRDefault="006F2957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957" w:rsidRPr="002C0904" w:rsidRDefault="006F2957" w:rsidP="006F2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6F2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797ABB" w:rsidRPr="002C0904" w:rsidRDefault="00797ABB" w:rsidP="006F2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797ABB" w:rsidRPr="002C0904" w:rsidRDefault="00797ABB" w:rsidP="006F2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« Черновецкий сельсовет» </w:t>
      </w:r>
    </w:p>
    <w:p w:rsidR="00797ABB" w:rsidRPr="002C0904" w:rsidRDefault="00797ABB" w:rsidP="006F2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№ </w:t>
      </w:r>
      <w:r w:rsidR="006F2957">
        <w:rPr>
          <w:rFonts w:ascii="Times New Roman" w:hAnsi="Times New Roman" w:cs="Times New Roman"/>
          <w:sz w:val="28"/>
          <w:szCs w:val="28"/>
        </w:rPr>
        <w:t>13</w:t>
      </w:r>
      <w:r w:rsidR="008870A5" w:rsidRPr="002C0904">
        <w:rPr>
          <w:rFonts w:ascii="Times New Roman" w:hAnsi="Times New Roman" w:cs="Times New Roman"/>
          <w:sz w:val="28"/>
          <w:szCs w:val="28"/>
        </w:rPr>
        <w:t xml:space="preserve"> </w:t>
      </w:r>
      <w:r w:rsidRPr="002C0904">
        <w:rPr>
          <w:rFonts w:ascii="Times New Roman" w:hAnsi="Times New Roman" w:cs="Times New Roman"/>
          <w:sz w:val="28"/>
          <w:szCs w:val="28"/>
        </w:rPr>
        <w:t xml:space="preserve"> от </w:t>
      </w:r>
      <w:r w:rsidR="006F2957">
        <w:rPr>
          <w:rFonts w:ascii="Times New Roman" w:hAnsi="Times New Roman" w:cs="Times New Roman"/>
          <w:sz w:val="28"/>
          <w:szCs w:val="28"/>
        </w:rPr>
        <w:t>23</w:t>
      </w:r>
      <w:r w:rsidR="002C0904">
        <w:rPr>
          <w:rFonts w:ascii="Times New Roman" w:hAnsi="Times New Roman" w:cs="Times New Roman"/>
          <w:sz w:val="28"/>
          <w:szCs w:val="28"/>
        </w:rPr>
        <w:t>.03</w:t>
      </w:r>
      <w:r w:rsidR="006F2957">
        <w:rPr>
          <w:rFonts w:ascii="Times New Roman" w:hAnsi="Times New Roman" w:cs="Times New Roman"/>
          <w:sz w:val="28"/>
          <w:szCs w:val="28"/>
        </w:rPr>
        <w:t>.2020</w:t>
      </w:r>
      <w:r w:rsidRPr="002C09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7ABB" w:rsidRPr="002C0904" w:rsidRDefault="00797ABB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797ABB">
      <w:pPr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ABB" w:rsidRPr="002C0904" w:rsidRDefault="00797ABB" w:rsidP="00797ABB">
      <w:pPr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6F2957" w:rsidP="006F2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97ABB" w:rsidRPr="006F2957" w:rsidRDefault="00797ABB" w:rsidP="006F29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957">
        <w:rPr>
          <w:rFonts w:ascii="Times New Roman" w:hAnsi="Times New Roman" w:cs="Times New Roman"/>
          <w:b/>
          <w:sz w:val="28"/>
          <w:szCs w:val="28"/>
        </w:rPr>
        <w:t>штаба по подготовке и проведению месячника образцовой чистоты</w:t>
      </w:r>
    </w:p>
    <w:p w:rsidR="00797ABB" w:rsidRPr="006F2957" w:rsidRDefault="00797ABB" w:rsidP="006F29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957">
        <w:rPr>
          <w:rFonts w:ascii="Times New Roman" w:hAnsi="Times New Roman" w:cs="Times New Roman"/>
          <w:b/>
          <w:sz w:val="28"/>
          <w:szCs w:val="28"/>
        </w:rPr>
        <w:t>и санитарного порядка на территории населённых пунктов</w:t>
      </w:r>
    </w:p>
    <w:p w:rsidR="00797ABB" w:rsidRDefault="00797ABB" w:rsidP="006F29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957">
        <w:rPr>
          <w:rFonts w:ascii="Times New Roman" w:hAnsi="Times New Roman" w:cs="Times New Roman"/>
          <w:b/>
          <w:sz w:val="28"/>
          <w:szCs w:val="28"/>
        </w:rPr>
        <w:t>Черновецкого сельсовета</w:t>
      </w:r>
    </w:p>
    <w:p w:rsidR="006F2957" w:rsidRDefault="006F2957" w:rsidP="006F29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957" w:rsidRPr="006F2957" w:rsidRDefault="006F2957" w:rsidP="006F29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ABB" w:rsidRPr="002C0904" w:rsidRDefault="006F2957" w:rsidP="00797A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Скандакова М.Л.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 – глава администрации , председатель штаба</w:t>
      </w:r>
    </w:p>
    <w:p w:rsidR="00797ABB" w:rsidRPr="002C0904" w:rsidRDefault="00797ABB" w:rsidP="00797ABB">
      <w:pPr>
        <w:rPr>
          <w:rFonts w:ascii="Times New Roman" w:hAnsi="Times New Roman" w:cs="Times New Roman"/>
          <w:b/>
          <w:sz w:val="28"/>
          <w:szCs w:val="28"/>
        </w:rPr>
      </w:pPr>
    </w:p>
    <w:p w:rsidR="00797ABB" w:rsidRPr="002C0904" w:rsidRDefault="006F2957" w:rsidP="00797A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Богомолова Л.Н</w:t>
      </w:r>
      <w:r w:rsidR="008870A5" w:rsidRPr="002C0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>. –</w:t>
      </w:r>
      <w:r w:rsidR="008870A5" w:rsidRPr="002C0904">
        <w:rPr>
          <w:rFonts w:ascii="Times New Roman" w:hAnsi="Times New Roman" w:cs="Times New Roman"/>
          <w:b/>
          <w:sz w:val="28"/>
          <w:szCs w:val="28"/>
        </w:rPr>
        <w:t xml:space="preserve">и.о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>зам. главы администрации / заместитель председателя штаба /</w:t>
      </w:r>
    </w:p>
    <w:p w:rsidR="00797ABB" w:rsidRPr="002C0904" w:rsidRDefault="008870A5" w:rsidP="00797ABB">
      <w:pPr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 xml:space="preserve">Лебедева Г.Н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. - библиотекарь </w:t>
      </w:r>
      <w:r w:rsidRPr="002C0904">
        <w:rPr>
          <w:rFonts w:ascii="Times New Roman" w:hAnsi="Times New Roman" w:cs="Times New Roman"/>
          <w:b/>
          <w:sz w:val="28"/>
          <w:szCs w:val="28"/>
        </w:rPr>
        <w:t xml:space="preserve">Владимировской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 библиотеки</w:t>
      </w:r>
    </w:p>
    <w:p w:rsidR="00797ABB" w:rsidRPr="002C0904" w:rsidRDefault="008870A5" w:rsidP="00797ABB">
      <w:pPr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 xml:space="preserve">Землякова Т.В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. - директор </w:t>
      </w:r>
      <w:r w:rsidRPr="002C0904">
        <w:rPr>
          <w:rFonts w:ascii="Times New Roman" w:hAnsi="Times New Roman" w:cs="Times New Roman"/>
          <w:b/>
          <w:sz w:val="28"/>
          <w:szCs w:val="28"/>
        </w:rPr>
        <w:t xml:space="preserve">Черновецкого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 ЦСДК /секретарь штаба/</w:t>
      </w:r>
    </w:p>
    <w:p w:rsidR="00797ABB" w:rsidRPr="002C0904" w:rsidRDefault="008870A5" w:rsidP="00797ABB">
      <w:pPr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>Мухина Е.В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 - библиотекарь </w:t>
      </w:r>
      <w:r w:rsidRPr="002C0904">
        <w:rPr>
          <w:rFonts w:ascii="Times New Roman" w:hAnsi="Times New Roman" w:cs="Times New Roman"/>
          <w:b/>
          <w:sz w:val="28"/>
          <w:szCs w:val="28"/>
        </w:rPr>
        <w:t xml:space="preserve">В-Плосковской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 библиотеки</w:t>
      </w:r>
    </w:p>
    <w:p w:rsidR="00797ABB" w:rsidRPr="002C0904" w:rsidRDefault="008870A5" w:rsidP="00797ABB">
      <w:pPr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 xml:space="preserve">Лебедев Т.В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. - директор </w:t>
      </w:r>
      <w:r w:rsidRPr="002C0904">
        <w:rPr>
          <w:rFonts w:ascii="Times New Roman" w:hAnsi="Times New Roman" w:cs="Times New Roman"/>
          <w:b/>
          <w:sz w:val="28"/>
          <w:szCs w:val="28"/>
        </w:rPr>
        <w:t>Черновецкой С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>ОШ</w:t>
      </w:r>
    </w:p>
    <w:p w:rsidR="00797ABB" w:rsidRPr="002C0904" w:rsidRDefault="008870A5" w:rsidP="00797ABB">
      <w:pPr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>Гайдукова Г.Н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. - директор  </w:t>
      </w:r>
      <w:r w:rsidRPr="002C0904">
        <w:rPr>
          <w:rFonts w:ascii="Times New Roman" w:hAnsi="Times New Roman" w:cs="Times New Roman"/>
          <w:b/>
          <w:sz w:val="28"/>
          <w:szCs w:val="28"/>
        </w:rPr>
        <w:t xml:space="preserve">Прилепского </w:t>
      </w:r>
      <w:r w:rsidR="00797ABB" w:rsidRPr="002C0904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2957" w:rsidRDefault="006F2957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2957" w:rsidRDefault="006F2957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2957" w:rsidRDefault="006F2957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2957" w:rsidRDefault="006F2957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2957" w:rsidRDefault="006F2957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ABB" w:rsidRPr="002C0904" w:rsidRDefault="00797ABB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>УТВЕРЖДЕНО</w:t>
      </w:r>
    </w:p>
    <w:p w:rsidR="00797ABB" w:rsidRPr="002C0904" w:rsidRDefault="00903440" w:rsidP="006F29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>Г</w:t>
      </w:r>
      <w:r w:rsidR="006F2957">
        <w:rPr>
          <w:rFonts w:ascii="Times New Roman" w:hAnsi="Times New Roman" w:cs="Times New Roman"/>
          <w:sz w:val="28"/>
          <w:szCs w:val="28"/>
        </w:rPr>
        <w:t xml:space="preserve">лава </w:t>
      </w:r>
      <w:r w:rsidR="00797ABB" w:rsidRPr="002C0904">
        <w:rPr>
          <w:rFonts w:ascii="Times New Roman" w:hAnsi="Times New Roman" w:cs="Times New Roman"/>
          <w:sz w:val="28"/>
          <w:szCs w:val="28"/>
        </w:rPr>
        <w:t xml:space="preserve">   Черновецкого сельсовета</w:t>
      </w:r>
    </w:p>
    <w:p w:rsidR="00797ABB" w:rsidRPr="002C0904" w:rsidRDefault="00797ABB" w:rsidP="002C0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0904">
        <w:rPr>
          <w:rFonts w:ascii="Times New Roman" w:hAnsi="Times New Roman" w:cs="Times New Roman"/>
          <w:sz w:val="28"/>
          <w:szCs w:val="28"/>
        </w:rPr>
        <w:t xml:space="preserve"> </w:t>
      </w:r>
      <w:r w:rsidR="006F2957">
        <w:rPr>
          <w:rFonts w:ascii="Times New Roman" w:hAnsi="Times New Roman" w:cs="Times New Roman"/>
          <w:sz w:val="28"/>
          <w:szCs w:val="28"/>
        </w:rPr>
        <w:t>23.</w:t>
      </w:r>
      <w:r w:rsidR="002C0904">
        <w:rPr>
          <w:rFonts w:ascii="Times New Roman" w:hAnsi="Times New Roman" w:cs="Times New Roman"/>
          <w:sz w:val="28"/>
          <w:szCs w:val="28"/>
        </w:rPr>
        <w:t xml:space="preserve"> 03.</w:t>
      </w:r>
      <w:r w:rsidR="006F2957">
        <w:rPr>
          <w:rFonts w:ascii="Times New Roman" w:hAnsi="Times New Roman" w:cs="Times New Roman"/>
          <w:sz w:val="28"/>
          <w:szCs w:val="28"/>
        </w:rPr>
        <w:t>2020</w:t>
      </w:r>
      <w:r w:rsidRPr="002C09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0904" w:rsidRDefault="002C0904" w:rsidP="002C09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7ABB" w:rsidRPr="002C0904" w:rsidRDefault="006F2957" w:rsidP="00797AB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Скандакова М.Л.</w:t>
      </w:r>
    </w:p>
    <w:p w:rsidR="00797ABB" w:rsidRPr="002C0904" w:rsidRDefault="00797ABB" w:rsidP="00797ABB">
      <w:pPr>
        <w:rPr>
          <w:rFonts w:ascii="Times New Roman" w:hAnsi="Times New Roman" w:cs="Times New Roman"/>
          <w:b/>
          <w:sz w:val="28"/>
          <w:szCs w:val="28"/>
        </w:rPr>
      </w:pPr>
    </w:p>
    <w:p w:rsidR="00797ABB" w:rsidRPr="002C0904" w:rsidRDefault="00797ABB" w:rsidP="006F2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97ABB" w:rsidRPr="002C0904" w:rsidRDefault="00797ABB" w:rsidP="006F2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04">
        <w:rPr>
          <w:rFonts w:ascii="Times New Roman" w:hAnsi="Times New Roman" w:cs="Times New Roman"/>
          <w:b/>
          <w:sz w:val="28"/>
          <w:szCs w:val="28"/>
        </w:rPr>
        <w:t>по подготовке и проведению месячника образцовой чистоты и санитарного порядка на территории  Черновецкого сельсовета</w:t>
      </w:r>
    </w:p>
    <w:tbl>
      <w:tblPr>
        <w:tblpPr w:leftFromText="180" w:rightFromText="180" w:vertAnchor="text" w:horzAnchor="margin" w:tblpX="-459" w:tblpY="248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2"/>
        <w:gridCol w:w="1676"/>
        <w:gridCol w:w="2671"/>
        <w:gridCol w:w="1312"/>
      </w:tblGrid>
      <w:tr w:rsidR="00797ABB" w:rsidRPr="002C0904" w:rsidTr="006F2957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b/>
                <w:sz w:val="28"/>
                <w:szCs w:val="28"/>
              </w:rPr>
              <w:t>№п/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97ABB" w:rsidRPr="002C0904" w:rsidTr="006F2957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Уборка территорий ЦСДК, СДК</w:t>
            </w:r>
            <w:r w:rsidR="006F29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школ, магазинов , медпунктов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и администрации сельсовета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по пятницам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организаций и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ABB" w:rsidRPr="002C0904" w:rsidTr="006F2957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Ликвидация или обрезка крупномерных, заражённых и со сроком давности деревьев по населённым пунктам.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Вырубка закустаренных территорий.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870A5" w:rsidRPr="002C09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F2957">
              <w:rPr>
                <w:rFonts w:ascii="Times New Roman" w:hAnsi="Times New Roman" w:cs="Times New Roman"/>
                <w:sz w:val="28"/>
                <w:szCs w:val="28"/>
              </w:rPr>
              <w:t xml:space="preserve"> . 04. 2020</w:t>
            </w: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ABB" w:rsidRPr="002C0904" w:rsidTr="006F2957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Ликвидация сухих прошлогодних растений и бурьяна в населённых пунктах  Черновецкого сельсовета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До 28.04.</w:t>
            </w:r>
          </w:p>
          <w:p w:rsidR="00797ABB" w:rsidRPr="002C0904" w:rsidRDefault="006F2957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797ABB"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организаций и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и администрация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ABB" w:rsidRPr="002C0904" w:rsidTr="006F2957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Посадка цветов и высадка саженцев декоративных пород деревьев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6F2957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 04. 2020</w:t>
            </w:r>
            <w:r w:rsidR="00797ABB" w:rsidRPr="002C090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организаций и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и администрация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ABB" w:rsidRPr="002C0904" w:rsidTr="006F2957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8870A5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797ABB" w:rsidRPr="002C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Ремонт ограждений жилых домов, административных зданий </w:t>
            </w:r>
            <w:r w:rsidR="008870A5" w:rsidRPr="002C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6F2957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 05. 2020</w:t>
            </w:r>
            <w:r w:rsidR="00797ABB" w:rsidRPr="002C09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организаций,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учреждений,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сельсовета и хозяева домовладений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ABB" w:rsidRPr="002C0904" w:rsidTr="006F2957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8870A5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6</w:t>
            </w:r>
            <w:r w:rsidR="00797ABB" w:rsidRPr="002C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</w:t>
            </w:r>
          </w:p>
          <w:p w:rsidR="008870A5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кладбищ 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до 25.04.</w:t>
            </w:r>
          </w:p>
          <w:p w:rsidR="00797ABB" w:rsidRPr="002C0904" w:rsidRDefault="006F2957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797ABB" w:rsidRPr="002C09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сельсовета и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ABB" w:rsidRPr="002C0904" w:rsidTr="006F2957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8870A5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797ABB" w:rsidRPr="002C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Уборка улиц и дворов от мусора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До 28.04.</w:t>
            </w:r>
          </w:p>
          <w:p w:rsidR="00797ABB" w:rsidRPr="002C0904" w:rsidRDefault="006F2957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797ABB" w:rsidRPr="002C09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97ABB" w:rsidRPr="002C0904" w:rsidRDefault="00797ABB" w:rsidP="006F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сельсовета и хозяева</w:t>
            </w:r>
          </w:p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04">
              <w:rPr>
                <w:rFonts w:ascii="Times New Roman" w:hAnsi="Times New Roman" w:cs="Times New Roman"/>
                <w:sz w:val="28"/>
                <w:szCs w:val="28"/>
              </w:rPr>
              <w:t>домовладений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2C0904" w:rsidRDefault="00797ABB" w:rsidP="006F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ABB" w:rsidRPr="002C0904" w:rsidRDefault="00797ABB" w:rsidP="002C0904">
      <w:pPr>
        <w:widowControl w:val="0"/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CF7948" w:rsidRPr="002C0904" w:rsidRDefault="00CF7948" w:rsidP="002C090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7948" w:rsidRPr="002C0904" w:rsidSect="00B7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68F" w:rsidRDefault="00AD568F" w:rsidP="006F2957">
      <w:pPr>
        <w:spacing w:after="0" w:line="240" w:lineRule="auto"/>
      </w:pPr>
      <w:r>
        <w:separator/>
      </w:r>
    </w:p>
  </w:endnote>
  <w:endnote w:type="continuationSeparator" w:id="1">
    <w:p w:rsidR="00AD568F" w:rsidRDefault="00AD568F" w:rsidP="006F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68F" w:rsidRDefault="00AD568F" w:rsidP="006F2957">
      <w:pPr>
        <w:spacing w:after="0" w:line="240" w:lineRule="auto"/>
      </w:pPr>
      <w:r>
        <w:separator/>
      </w:r>
    </w:p>
  </w:footnote>
  <w:footnote w:type="continuationSeparator" w:id="1">
    <w:p w:rsidR="00AD568F" w:rsidRDefault="00AD568F" w:rsidP="006F2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7ABB"/>
    <w:rsid w:val="00050E25"/>
    <w:rsid w:val="002C0904"/>
    <w:rsid w:val="00391717"/>
    <w:rsid w:val="006F2957"/>
    <w:rsid w:val="00797ABB"/>
    <w:rsid w:val="008870A5"/>
    <w:rsid w:val="00903440"/>
    <w:rsid w:val="009B1C79"/>
    <w:rsid w:val="00AD568F"/>
    <w:rsid w:val="00B75C00"/>
    <w:rsid w:val="00C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2957"/>
  </w:style>
  <w:style w:type="paragraph" w:styleId="a5">
    <w:name w:val="footer"/>
    <w:basedOn w:val="a"/>
    <w:link w:val="a6"/>
    <w:uiPriority w:val="99"/>
    <w:semiHidden/>
    <w:unhideWhenUsed/>
    <w:rsid w:val="006F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2957"/>
  </w:style>
  <w:style w:type="paragraph" w:styleId="a7">
    <w:name w:val="No Spacing"/>
    <w:uiPriority w:val="1"/>
    <w:qFormat/>
    <w:rsid w:val="006F29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Админ</cp:lastModifiedBy>
  <cp:revision>7</cp:revision>
  <cp:lastPrinted>2016-04-28T06:14:00Z</cp:lastPrinted>
  <dcterms:created xsi:type="dcterms:W3CDTF">2016-04-28T05:45:00Z</dcterms:created>
  <dcterms:modified xsi:type="dcterms:W3CDTF">2020-03-23T12:32:00Z</dcterms:modified>
</cp:coreProperties>
</file>